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4F047" w14:textId="08B36FF6" w:rsidR="000B6351" w:rsidRPr="00550245" w:rsidRDefault="0053283D" w:rsidP="00F76D8B">
      <w:pPr>
        <w:rPr>
          <w:rFonts w:ascii="ＭＳ 明朝" w:eastAsia="ＭＳ 明朝" w:hAnsi="ＭＳ 明朝"/>
        </w:rPr>
      </w:pPr>
      <w:r>
        <w:rPr>
          <w:rFonts w:hint="eastAsia"/>
        </w:rPr>
        <w:t xml:space="preserve">　</w:t>
      </w:r>
      <w:r w:rsidR="00F76D8B" w:rsidRPr="00550245">
        <w:rPr>
          <w:rFonts w:ascii="ＭＳ 明朝" w:eastAsia="ＭＳ 明朝" w:hAnsi="ＭＳ 明朝" w:hint="eastAsia"/>
        </w:rPr>
        <w:t>群馬県</w:t>
      </w:r>
      <w:r w:rsidR="00177794" w:rsidRPr="00550245">
        <w:rPr>
          <w:rFonts w:ascii="ＭＳ 明朝" w:eastAsia="ＭＳ 明朝" w:hAnsi="ＭＳ 明朝" w:hint="eastAsia"/>
        </w:rPr>
        <w:t>北軽井沢</w:t>
      </w:r>
      <w:r w:rsidR="00F76D8B" w:rsidRPr="00550245">
        <w:rPr>
          <w:rFonts w:ascii="ＭＳ 明朝" w:eastAsia="ＭＳ 明朝" w:hAnsi="ＭＳ 明朝" w:hint="eastAsia"/>
        </w:rPr>
        <w:t>の</w:t>
      </w:r>
      <w:r w:rsidR="009B6DF1">
        <w:rPr>
          <w:rFonts w:ascii="ＭＳ 明朝" w:eastAsia="ＭＳ 明朝" w:hAnsi="ＭＳ 明朝"/>
        </w:rPr>
        <w:ruby>
          <w:rubyPr>
            <w:rubyAlign w:val="distributeSpace"/>
            <w:hps w:val="10"/>
            <w:hpsRaise w:val="18"/>
            <w:hpsBaseText w:val="21"/>
            <w:lid w:val="ja-JP"/>
          </w:rubyPr>
          <w:rt>
            <w:r w:rsidR="009B6DF1" w:rsidRPr="009B6DF1">
              <w:rPr>
                <w:rFonts w:ascii="ＭＳ 明朝" w:eastAsia="ＭＳ 明朝" w:hAnsi="ＭＳ 明朝"/>
                <w:sz w:val="10"/>
              </w:rPr>
              <w:t>かんら</w:t>
            </w:r>
          </w:rt>
          <w:rubyBase>
            <w:r w:rsidR="009B6DF1">
              <w:rPr>
                <w:rFonts w:ascii="ＭＳ 明朝" w:eastAsia="ＭＳ 明朝" w:hAnsi="ＭＳ 明朝"/>
              </w:rPr>
              <w:t>甘楽</w:t>
            </w:r>
          </w:rubyBase>
        </w:ruby>
      </w:r>
      <w:r w:rsidR="00F76D8B" w:rsidRPr="00550245">
        <w:rPr>
          <w:rFonts w:ascii="ＭＳ 明朝" w:eastAsia="ＭＳ 明朝" w:hAnsi="ＭＳ 明朝" w:hint="eastAsia"/>
        </w:rPr>
        <w:t>開拓は、</w:t>
      </w:r>
      <w:r w:rsidR="00177794" w:rsidRPr="00550245">
        <w:rPr>
          <w:rFonts w:ascii="ＭＳ 明朝" w:eastAsia="ＭＳ 明朝" w:hAnsi="ＭＳ 明朝" w:hint="eastAsia"/>
        </w:rPr>
        <w:t>浅間</w:t>
      </w:r>
      <w:r w:rsidR="00F76D8B" w:rsidRPr="00550245">
        <w:rPr>
          <w:rFonts w:ascii="ＭＳ 明朝" w:eastAsia="ＭＳ 明朝" w:hAnsi="ＭＳ 明朝" w:hint="eastAsia"/>
        </w:rPr>
        <w:t>山の</w:t>
      </w:r>
      <w:r w:rsidR="00177794" w:rsidRPr="00550245">
        <w:rPr>
          <w:rFonts w:ascii="ＭＳ 明朝" w:eastAsia="ＭＳ 明朝" w:hAnsi="ＭＳ 明朝" w:hint="eastAsia"/>
        </w:rPr>
        <w:t>北</w:t>
      </w:r>
      <w:r w:rsidR="00F76D8B" w:rsidRPr="00550245">
        <w:rPr>
          <w:rFonts w:ascii="ＭＳ 明朝" w:eastAsia="ＭＳ 明朝" w:hAnsi="ＭＳ 明朝" w:hint="eastAsia"/>
        </w:rPr>
        <w:t>麓に位置し、</w:t>
      </w:r>
      <w:r w:rsidR="00F77E04" w:rsidRPr="00550245">
        <w:rPr>
          <w:rFonts w:ascii="ＭＳ 明朝" w:eastAsia="ＭＳ 明朝" w:hAnsi="ＭＳ 明朝" w:hint="eastAsia"/>
        </w:rPr>
        <w:t>標高</w:t>
      </w:r>
      <w:r w:rsidR="00177794" w:rsidRPr="00550245">
        <w:rPr>
          <w:rFonts w:ascii="ＭＳ 明朝" w:eastAsia="ＭＳ 明朝" w:hAnsi="ＭＳ 明朝" w:hint="eastAsia"/>
        </w:rPr>
        <w:t>１０００</w:t>
      </w:r>
      <w:r w:rsidR="00F77E04" w:rsidRPr="00550245">
        <w:rPr>
          <w:rFonts w:ascii="ＭＳ 明朝" w:eastAsia="ＭＳ 明朝" w:hAnsi="ＭＳ 明朝" w:hint="eastAsia"/>
        </w:rPr>
        <w:t>ｍ</w:t>
      </w:r>
      <w:r w:rsidR="005F2E75" w:rsidRPr="00550245">
        <w:rPr>
          <w:rFonts w:ascii="ＭＳ 明朝" w:eastAsia="ＭＳ 明朝" w:hAnsi="ＭＳ 明朝" w:hint="eastAsia"/>
        </w:rPr>
        <w:t>の高冷地で、火山灰土の酸性土壌となっている。</w:t>
      </w:r>
    </w:p>
    <w:p w14:paraId="4990F4A4" w14:textId="4C8E0720" w:rsidR="00F76D8B" w:rsidRPr="00550245" w:rsidRDefault="00F77E04" w:rsidP="00571677">
      <w:pPr>
        <w:rPr>
          <w:rFonts w:ascii="ＭＳ 明朝" w:eastAsia="ＭＳ 明朝" w:hAnsi="ＭＳ 明朝"/>
        </w:rPr>
      </w:pPr>
      <w:r w:rsidRPr="00550245">
        <w:rPr>
          <w:rFonts w:ascii="ＭＳ 明朝" w:eastAsia="ＭＳ 明朝" w:hAnsi="ＭＳ 明朝" w:hint="eastAsia"/>
        </w:rPr>
        <w:t xml:space="preserve">　</w:t>
      </w:r>
      <w:r w:rsidR="00571677" w:rsidRPr="00550245">
        <w:rPr>
          <w:rFonts w:ascii="ＭＳ 明朝" w:eastAsia="ＭＳ 明朝" w:hAnsi="ＭＳ 明朝" w:hint="eastAsia"/>
        </w:rPr>
        <w:t>１９３７年、群馬県南西地域の甘楽郡の人たちを中心に満州開拓に参加し</w:t>
      </w:r>
      <w:r w:rsidR="00D34485" w:rsidRPr="00550245">
        <w:rPr>
          <w:rFonts w:ascii="ＭＳ 明朝" w:eastAsia="ＭＳ 明朝" w:hAnsi="ＭＳ 明朝" w:hint="eastAsia"/>
        </w:rPr>
        <w:t>（九道溝</w:t>
      </w:r>
      <w:r w:rsidR="00B538E2" w:rsidRPr="00550245">
        <w:rPr>
          <w:rFonts w:ascii="ＭＳ 明朝" w:eastAsia="ＭＳ 明朝" w:hAnsi="ＭＳ 明朝" w:hint="eastAsia"/>
        </w:rPr>
        <w:t>甘楽</w:t>
      </w:r>
      <w:r w:rsidR="00D34485" w:rsidRPr="00550245">
        <w:rPr>
          <w:rFonts w:ascii="ＭＳ 明朝" w:eastAsia="ＭＳ 明朝" w:hAnsi="ＭＳ 明朝" w:hint="eastAsia"/>
        </w:rPr>
        <w:t>開拓団）</w:t>
      </w:r>
      <w:r w:rsidR="00571677" w:rsidRPr="00550245">
        <w:rPr>
          <w:rFonts w:ascii="ＭＳ 明朝" w:eastAsia="ＭＳ 明朝" w:hAnsi="ＭＳ 明朝" w:hint="eastAsia"/>
        </w:rPr>
        <w:t>、終戦時には</w:t>
      </w:r>
      <w:r w:rsidR="00D77883" w:rsidRPr="00550245">
        <w:rPr>
          <w:rFonts w:ascii="ＭＳ 明朝" w:eastAsia="ＭＳ 明朝" w:hAnsi="ＭＳ 明朝" w:hint="eastAsia"/>
        </w:rPr>
        <w:t>６００人の大集団となっていた。</w:t>
      </w:r>
    </w:p>
    <w:p w14:paraId="5DE43C04" w14:textId="75622641" w:rsidR="00D34485" w:rsidRPr="00550245" w:rsidRDefault="00D34485" w:rsidP="00571677">
      <w:pPr>
        <w:rPr>
          <w:rFonts w:ascii="ＭＳ 明朝" w:eastAsia="ＭＳ 明朝" w:hAnsi="ＭＳ 明朝"/>
        </w:rPr>
      </w:pPr>
      <w:r w:rsidRPr="00550245">
        <w:rPr>
          <w:rFonts w:ascii="ＭＳ 明朝" w:eastAsia="ＭＳ 明朝" w:hAnsi="ＭＳ 明朝" w:hint="eastAsia"/>
        </w:rPr>
        <w:t xml:space="preserve">　終戦直後から帰国するまで、実に苦しい状況であったが、同開拓団は、武器を手放したこと、</w:t>
      </w:r>
      <w:r w:rsidR="00B538E2" w:rsidRPr="00550245">
        <w:rPr>
          <w:rFonts w:ascii="ＭＳ 明朝" w:eastAsia="ＭＳ 明朝" w:hAnsi="ＭＳ 明朝" w:hint="eastAsia"/>
        </w:rPr>
        <w:t>家財を現住民に進んで渡したこと、元々現地民と親しく</w:t>
      </w:r>
      <w:r w:rsidR="00704160" w:rsidRPr="00550245">
        <w:rPr>
          <w:rFonts w:ascii="ＭＳ 明朝" w:eastAsia="ＭＳ 明朝" w:hAnsi="ＭＳ 明朝" w:hint="eastAsia"/>
        </w:rPr>
        <w:t>、</w:t>
      </w:r>
      <w:r w:rsidR="00B538E2" w:rsidRPr="00550245">
        <w:rPr>
          <w:rFonts w:ascii="ＭＳ 明朝" w:eastAsia="ＭＳ 明朝" w:hAnsi="ＭＳ 明朝" w:hint="eastAsia"/>
        </w:rPr>
        <w:t>開拓地に居すわったことなどにより、他団より比較的被害が少なく、１年で帰国できた。</w:t>
      </w:r>
    </w:p>
    <w:p w14:paraId="5E8356B6" w14:textId="027DE6B5" w:rsidR="00EB1869" w:rsidRPr="00550245" w:rsidRDefault="00EB1869" w:rsidP="00571677">
      <w:pPr>
        <w:rPr>
          <w:rFonts w:ascii="ＭＳ 明朝" w:eastAsia="ＭＳ 明朝" w:hAnsi="ＭＳ 明朝"/>
        </w:rPr>
      </w:pPr>
      <w:r w:rsidRPr="00550245">
        <w:rPr>
          <w:rFonts w:ascii="ＭＳ 明朝" w:eastAsia="ＭＳ 明朝" w:hAnsi="ＭＳ 明朝" w:hint="eastAsia"/>
        </w:rPr>
        <w:t xml:space="preserve">　</w:t>
      </w:r>
      <w:r w:rsidR="00704160" w:rsidRPr="00550245">
        <w:rPr>
          <w:rFonts w:ascii="ＭＳ 明朝" w:eastAsia="ＭＳ 明朝" w:hAnsi="ＭＳ 明朝" w:hint="eastAsia"/>
        </w:rPr>
        <w:t>故郷に帰っても困窮は続き、</w:t>
      </w:r>
      <w:r w:rsidR="00D4248C" w:rsidRPr="00550245">
        <w:rPr>
          <w:rFonts w:ascii="ＭＳ 明朝" w:eastAsia="ＭＳ 明朝" w:hAnsi="ＭＳ 明朝" w:hint="eastAsia"/>
          <w:eastAsianLayout w:id="-405026816" w:vert="1" w:vertCompress="1"/>
        </w:rPr>
        <w:t>48</w:t>
      </w:r>
      <w:r w:rsidR="00D4248C" w:rsidRPr="00550245">
        <w:rPr>
          <w:rFonts w:ascii="ＭＳ 明朝" w:eastAsia="ＭＳ 明朝" w:hAnsi="ＭＳ 明朝" w:hint="eastAsia"/>
        </w:rPr>
        <w:t>年から</w:t>
      </w:r>
      <w:r w:rsidR="00704160" w:rsidRPr="00550245">
        <w:rPr>
          <w:rFonts w:ascii="ＭＳ 明朝" w:eastAsia="ＭＳ 明朝" w:hAnsi="ＭＳ 明朝" w:hint="eastAsia"/>
        </w:rPr>
        <w:t>北軽井沢に新たな甘楽開拓就農組合として入植した</w:t>
      </w:r>
      <w:r w:rsidR="00864A9C" w:rsidRPr="00550245">
        <w:rPr>
          <w:rFonts w:ascii="ＭＳ 明朝" w:eastAsia="ＭＳ 明朝" w:hAnsi="ＭＳ 明朝" w:hint="eastAsia"/>
        </w:rPr>
        <w:t>（</w:t>
      </w:r>
      <w:r w:rsidR="00C409CD" w:rsidRPr="00550245">
        <w:rPr>
          <w:rFonts w:ascii="ＭＳ 明朝" w:eastAsia="ＭＳ 明朝" w:hAnsi="ＭＳ 明朝" w:hint="eastAsia"/>
          <w:eastAsianLayout w:id="-405083904" w:vert="1" w:vertCompress="1"/>
        </w:rPr>
        <w:t>28</w:t>
      </w:r>
      <w:r w:rsidR="00960212" w:rsidRPr="00550245">
        <w:rPr>
          <w:rFonts w:ascii="ＭＳ 明朝" w:eastAsia="ＭＳ 明朝" w:hAnsi="ＭＳ 明朝" w:hint="eastAsia"/>
        </w:rPr>
        <w:t>戸</w:t>
      </w:r>
      <w:r w:rsidR="00864A9C" w:rsidRPr="00550245">
        <w:rPr>
          <w:rFonts w:ascii="ＭＳ 明朝" w:eastAsia="ＭＳ 明朝" w:hAnsi="ＭＳ 明朝" w:hint="eastAsia"/>
        </w:rPr>
        <w:t>）</w:t>
      </w:r>
      <w:r w:rsidR="00704160" w:rsidRPr="00550245">
        <w:rPr>
          <w:rFonts w:ascii="ＭＳ 明朝" w:eastAsia="ＭＳ 明朝" w:hAnsi="ＭＳ 明朝" w:hint="eastAsia"/>
        </w:rPr>
        <w:t>。</w:t>
      </w:r>
    </w:p>
    <w:p w14:paraId="70A18D46" w14:textId="0481E876" w:rsidR="00864A9C" w:rsidRPr="00550245" w:rsidRDefault="00864A9C" w:rsidP="00571677">
      <w:pPr>
        <w:rPr>
          <w:rFonts w:ascii="ＭＳ 明朝" w:eastAsia="ＭＳ 明朝" w:hAnsi="ＭＳ 明朝"/>
        </w:rPr>
      </w:pPr>
      <w:r w:rsidRPr="00550245">
        <w:rPr>
          <w:rFonts w:ascii="ＭＳ 明朝" w:eastAsia="ＭＳ 明朝" w:hAnsi="ＭＳ 明朝" w:hint="eastAsia"/>
        </w:rPr>
        <w:t xml:space="preserve">　北軽井沢には大屋原開拓、北軽井沢開拓が先に入っており、</w:t>
      </w:r>
      <w:r w:rsidR="00D4248C" w:rsidRPr="00550245">
        <w:rPr>
          <w:rFonts w:ascii="ＭＳ 明朝" w:eastAsia="ＭＳ 明朝" w:hAnsi="ＭＳ 明朝" w:hint="eastAsia"/>
        </w:rPr>
        <w:t>これらの地区を避けて入植地を選定することとなった。住居は熊笹などでの掘立小屋で、</w:t>
      </w:r>
      <w:r w:rsidR="00550245" w:rsidRPr="00550245">
        <w:rPr>
          <w:rFonts w:ascii="ＭＳ 明朝" w:eastAsia="ＭＳ 明朝" w:hAnsi="ＭＳ 明朝" w:hint="eastAsia"/>
        </w:rPr>
        <w:t>冬には朝起きたら布団が雪で真っ白になっていることもあった。</w:t>
      </w:r>
    </w:p>
    <w:p w14:paraId="28F87A3B" w14:textId="5967669F" w:rsidR="00550245" w:rsidRDefault="00C409CD" w:rsidP="00571677">
      <w:pPr>
        <w:rPr>
          <w:rFonts w:ascii="ＭＳ 明朝" w:eastAsia="ＭＳ 明朝" w:hAnsi="ＭＳ 明朝"/>
        </w:rPr>
      </w:pPr>
      <w:r w:rsidRPr="00550245">
        <w:rPr>
          <w:rFonts w:ascii="ＭＳ 明朝" w:eastAsia="ＭＳ 明朝" w:hAnsi="ＭＳ 明朝" w:hint="eastAsia"/>
        </w:rPr>
        <w:t xml:space="preserve">　北軽井沢農協が</w:t>
      </w:r>
      <w:r w:rsidR="009B781B" w:rsidRPr="00550245">
        <w:rPr>
          <w:rFonts w:ascii="ＭＳ 明朝" w:eastAsia="ＭＳ 明朝" w:hAnsi="ＭＳ 明朝" w:hint="eastAsia"/>
          <w:eastAsianLayout w:id="-405072640" w:vert="1" w:vertCompress="1"/>
        </w:rPr>
        <w:t>48</w:t>
      </w:r>
      <w:r w:rsidR="009B781B" w:rsidRPr="00550245">
        <w:rPr>
          <w:rFonts w:ascii="ＭＳ 明朝" w:eastAsia="ＭＳ 明朝" w:hAnsi="ＭＳ 明朝" w:hint="eastAsia"/>
        </w:rPr>
        <w:t>年に設立され、甘楽開拓就農組合からも役員が選出された。</w:t>
      </w:r>
      <w:r w:rsidR="00550245">
        <w:rPr>
          <w:rFonts w:ascii="ＭＳ 明朝" w:eastAsia="ＭＳ 明朝" w:hAnsi="ＭＳ 明朝" w:hint="eastAsia"/>
        </w:rPr>
        <w:t>北軽井沢開拓の二大営農支柱</w:t>
      </w:r>
      <w:r w:rsidR="008A17B2">
        <w:rPr>
          <w:rFonts w:ascii="ＭＳ 明朝" w:eastAsia="ＭＳ 明朝" w:hAnsi="ＭＳ 明朝" w:hint="eastAsia"/>
        </w:rPr>
        <w:t>は</w:t>
      </w:r>
      <w:r w:rsidR="00550245">
        <w:rPr>
          <w:rFonts w:ascii="ＭＳ 明朝" w:eastAsia="ＭＳ 明朝" w:hAnsi="ＭＳ 明朝" w:hint="eastAsia"/>
        </w:rPr>
        <w:t>酪農と野菜</w:t>
      </w:r>
      <w:r w:rsidR="008A17B2">
        <w:rPr>
          <w:rFonts w:ascii="ＭＳ 明朝" w:eastAsia="ＭＳ 明朝" w:hAnsi="ＭＳ 明朝" w:hint="eastAsia"/>
        </w:rPr>
        <w:t>となり、紆余曲折ありながらも伸びていった</w:t>
      </w:r>
      <w:r w:rsidR="00550245">
        <w:rPr>
          <w:rFonts w:ascii="ＭＳ 明朝" w:eastAsia="ＭＳ 明朝" w:hAnsi="ＭＳ 明朝" w:hint="eastAsia"/>
        </w:rPr>
        <w:t>。</w:t>
      </w:r>
    </w:p>
    <w:p w14:paraId="37089AC5" w14:textId="44ECE40F" w:rsidR="00A12FF2" w:rsidRDefault="00A12FF2" w:rsidP="00571677">
      <w:pPr>
        <w:rPr>
          <w:rFonts w:ascii="ＭＳ 明朝" w:eastAsia="ＭＳ 明朝" w:hAnsi="ＭＳ 明朝"/>
        </w:rPr>
      </w:pPr>
      <w:r>
        <w:rPr>
          <w:rFonts w:ascii="ＭＳ 明朝" w:eastAsia="ＭＳ 明朝" w:hAnsi="ＭＳ 明朝" w:hint="eastAsia"/>
        </w:rPr>
        <w:t xml:space="preserve">　キティ台風（</w:t>
      </w:r>
      <w:r w:rsidRPr="00A12FF2">
        <w:rPr>
          <w:rFonts w:ascii="ＭＳ 明朝" w:eastAsia="ＭＳ 明朝" w:hAnsi="ＭＳ 明朝" w:hint="eastAsia"/>
          <w:eastAsianLayout w:id="-405017856" w:vert="1" w:vertCompress="1"/>
        </w:rPr>
        <w:t>49</w:t>
      </w:r>
      <w:r>
        <w:rPr>
          <w:rFonts w:ascii="ＭＳ 明朝" w:eastAsia="ＭＳ 明朝" w:hAnsi="ＭＳ 明朝" w:hint="eastAsia"/>
        </w:rPr>
        <w:t>年）や二年連続の凍霜害などの自然災害に立ち向かい、</w:t>
      </w:r>
      <w:r w:rsidR="008A17B2">
        <w:rPr>
          <w:rFonts w:ascii="ＭＳ 明朝" w:eastAsia="ＭＳ 明朝" w:hAnsi="ＭＳ 明朝" w:hint="eastAsia"/>
        </w:rPr>
        <w:t>また、再三の火事にも屈することなく、</w:t>
      </w:r>
      <w:r>
        <w:rPr>
          <w:rFonts w:ascii="ＭＳ 明朝" w:eastAsia="ＭＳ 明朝" w:hAnsi="ＭＳ 明朝" w:hint="eastAsia"/>
        </w:rPr>
        <w:t>この地を発展させていった。</w:t>
      </w:r>
    </w:p>
    <w:p w14:paraId="751A4D34" w14:textId="7323FCD7" w:rsidR="00A12FF2" w:rsidRPr="00A12FF2" w:rsidRDefault="00A12FF2" w:rsidP="00571677">
      <w:pPr>
        <w:rPr>
          <w:rFonts w:ascii="ＭＳ 明朝" w:eastAsia="ＭＳ 明朝" w:hAnsi="ＭＳ 明朝"/>
        </w:rPr>
      </w:pPr>
      <w:r>
        <w:rPr>
          <w:rFonts w:ascii="ＭＳ 明朝" w:eastAsia="ＭＳ 明朝" w:hAnsi="ＭＳ 明朝" w:hint="eastAsia"/>
        </w:rPr>
        <w:t xml:space="preserve">　これは、満州時代からの開拓者相互の助け合いの精神と、新しい第二の村造りに打ち込んだ不撓不屈の心意気によるものであった。</w:t>
      </w:r>
    </w:p>
    <w:p w14:paraId="01220D37" w14:textId="21DE838D" w:rsidR="00550245" w:rsidRPr="00550245" w:rsidRDefault="00550245" w:rsidP="00571677">
      <w:pPr>
        <w:rPr>
          <w:rFonts w:ascii="ＭＳ 明朝" w:eastAsia="ＭＳ 明朝" w:hAnsi="ＭＳ 明朝"/>
        </w:rPr>
      </w:pPr>
      <w:r w:rsidRPr="00550245">
        <w:rPr>
          <w:rFonts w:ascii="ＭＳ 明朝" w:eastAsia="ＭＳ 明朝" w:hAnsi="ＭＳ 明朝" w:hint="eastAsia"/>
        </w:rPr>
        <w:t xml:space="preserve">　</w:t>
      </w:r>
      <w:r>
        <w:rPr>
          <w:rFonts w:ascii="ＭＳ 明朝" w:eastAsia="ＭＳ 明朝" w:hAnsi="ＭＳ 明朝" w:hint="eastAsia"/>
        </w:rPr>
        <w:t>満州開拓記念碑、</w:t>
      </w:r>
      <w:r w:rsidR="00AA7CD8">
        <w:rPr>
          <w:rFonts w:ascii="ＭＳ 明朝" w:eastAsia="ＭＳ 明朝" w:hAnsi="ＭＳ 明朝" w:hint="eastAsia"/>
        </w:rPr>
        <w:t>開拓者供養塔に並び、</w:t>
      </w:r>
      <w:r w:rsidR="008A17B2" w:rsidRPr="00550245">
        <w:rPr>
          <w:rFonts w:ascii="ＭＳ 明朝" w:eastAsia="ＭＳ 明朝" w:hAnsi="ＭＳ 明朝" w:hint="eastAsia"/>
          <w:eastAsianLayout w:id="-405023488" w:vert="1" w:vertCompress="1"/>
        </w:rPr>
        <w:t>79</w:t>
      </w:r>
      <w:r w:rsidR="008A17B2" w:rsidRPr="00550245">
        <w:rPr>
          <w:rFonts w:ascii="ＭＳ 明朝" w:eastAsia="ＭＳ 明朝" w:hAnsi="ＭＳ 明朝" w:hint="eastAsia"/>
        </w:rPr>
        <w:t>年</w:t>
      </w:r>
      <w:r w:rsidR="008A17B2">
        <w:rPr>
          <w:rFonts w:ascii="ＭＳ 明朝" w:eastAsia="ＭＳ 明朝" w:hAnsi="ＭＳ 明朝" w:hint="eastAsia"/>
        </w:rPr>
        <w:t>に</w:t>
      </w:r>
      <w:r w:rsidR="00AA7CD8">
        <w:rPr>
          <w:rFonts w:ascii="ＭＳ 明朝" w:eastAsia="ＭＳ 明朝" w:hAnsi="ＭＳ 明朝" w:hint="eastAsia"/>
        </w:rPr>
        <w:t>甘楽入植</w:t>
      </w:r>
      <w:r w:rsidR="00AA7CD8" w:rsidRPr="00AA7CD8">
        <w:rPr>
          <w:rFonts w:ascii="ＭＳ 明朝" w:eastAsia="ＭＳ 明朝" w:hAnsi="ＭＳ 明朝" w:hint="eastAsia"/>
          <w:eastAsianLayout w:id="-405021440" w:vert="1" w:vertCompress="1"/>
        </w:rPr>
        <w:t>30</w:t>
      </w:r>
      <w:r w:rsidR="00AA7CD8">
        <w:rPr>
          <w:rFonts w:ascii="ＭＳ 明朝" w:eastAsia="ＭＳ 明朝" w:hAnsi="ＭＳ 明朝" w:hint="eastAsia"/>
        </w:rPr>
        <w:t>年記念碑が建てられた。</w:t>
      </w:r>
    </w:p>
    <w:p w14:paraId="47792051" w14:textId="77777777" w:rsidR="00550245" w:rsidRPr="00F76D8B" w:rsidRDefault="00550245" w:rsidP="00571677">
      <w:pPr>
        <w:rPr>
          <w:rFonts w:ascii="ＭＳ 明朝" w:eastAsia="ＭＳ 明朝" w:hAnsi="ＭＳ 明朝"/>
        </w:rPr>
      </w:pPr>
    </w:p>
    <w:sectPr w:rsidR="00550245" w:rsidRPr="00F76D8B" w:rsidSect="003A28B9">
      <w:pgSz w:w="16838" w:h="11906" w:orient="landscape"/>
      <w:pgMar w:top="1701" w:right="1985" w:bottom="1701" w:left="1701" w:header="851" w:footer="992" w:gutter="0"/>
      <w:cols w:num="3" w:space="787"/>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BEB3" w14:textId="77777777" w:rsidR="00901B6D" w:rsidRDefault="00901B6D" w:rsidP="00C81B7D">
      <w:r>
        <w:separator/>
      </w:r>
    </w:p>
  </w:endnote>
  <w:endnote w:type="continuationSeparator" w:id="0">
    <w:p w14:paraId="662D9E1F" w14:textId="77777777" w:rsidR="00901B6D" w:rsidRDefault="00901B6D" w:rsidP="00C8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9BF08" w14:textId="77777777" w:rsidR="00901B6D" w:rsidRDefault="00901B6D" w:rsidP="00C81B7D">
      <w:r>
        <w:separator/>
      </w:r>
    </w:p>
  </w:footnote>
  <w:footnote w:type="continuationSeparator" w:id="0">
    <w:p w14:paraId="11851C2C" w14:textId="77777777" w:rsidR="00901B6D" w:rsidRDefault="00901B6D" w:rsidP="00C81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D23"/>
    <w:rsid w:val="0000709E"/>
    <w:rsid w:val="0000714C"/>
    <w:rsid w:val="000126F8"/>
    <w:rsid w:val="00013653"/>
    <w:rsid w:val="00015A14"/>
    <w:rsid w:val="00015C47"/>
    <w:rsid w:val="000168EA"/>
    <w:rsid w:val="00020D7A"/>
    <w:rsid w:val="000216DD"/>
    <w:rsid w:val="00022540"/>
    <w:rsid w:val="00030FD5"/>
    <w:rsid w:val="000425C3"/>
    <w:rsid w:val="00062BD7"/>
    <w:rsid w:val="00062C73"/>
    <w:rsid w:val="00073B20"/>
    <w:rsid w:val="000851E1"/>
    <w:rsid w:val="00086A5A"/>
    <w:rsid w:val="00090010"/>
    <w:rsid w:val="00091941"/>
    <w:rsid w:val="00097DDB"/>
    <w:rsid w:val="000A01B6"/>
    <w:rsid w:val="000A0AED"/>
    <w:rsid w:val="000A3208"/>
    <w:rsid w:val="000B6351"/>
    <w:rsid w:val="000D25F9"/>
    <w:rsid w:val="000D4748"/>
    <w:rsid w:val="000D6B85"/>
    <w:rsid w:val="000F2299"/>
    <w:rsid w:val="000F3410"/>
    <w:rsid w:val="000F562B"/>
    <w:rsid w:val="000F7668"/>
    <w:rsid w:val="001059F8"/>
    <w:rsid w:val="001104BB"/>
    <w:rsid w:val="00112811"/>
    <w:rsid w:val="00113C8D"/>
    <w:rsid w:val="00114466"/>
    <w:rsid w:val="00127C27"/>
    <w:rsid w:val="0013382A"/>
    <w:rsid w:val="0014426B"/>
    <w:rsid w:val="001509C0"/>
    <w:rsid w:val="00150EAC"/>
    <w:rsid w:val="00166FA5"/>
    <w:rsid w:val="00171353"/>
    <w:rsid w:val="00176EA2"/>
    <w:rsid w:val="00177794"/>
    <w:rsid w:val="001823DC"/>
    <w:rsid w:val="001865A5"/>
    <w:rsid w:val="001A1857"/>
    <w:rsid w:val="001A2F70"/>
    <w:rsid w:val="001A43CB"/>
    <w:rsid w:val="001A4C08"/>
    <w:rsid w:val="001A6AF8"/>
    <w:rsid w:val="001B0D68"/>
    <w:rsid w:val="001B516D"/>
    <w:rsid w:val="001C2CD8"/>
    <w:rsid w:val="001C30F8"/>
    <w:rsid w:val="001C6590"/>
    <w:rsid w:val="001D55FE"/>
    <w:rsid w:val="001E35AB"/>
    <w:rsid w:val="001F09C6"/>
    <w:rsid w:val="001F3A78"/>
    <w:rsid w:val="001F453C"/>
    <w:rsid w:val="001F5FD7"/>
    <w:rsid w:val="001F6B71"/>
    <w:rsid w:val="002040B5"/>
    <w:rsid w:val="002051A6"/>
    <w:rsid w:val="002073A2"/>
    <w:rsid w:val="00211F7B"/>
    <w:rsid w:val="00223262"/>
    <w:rsid w:val="002320D0"/>
    <w:rsid w:val="00234BF2"/>
    <w:rsid w:val="00236FB9"/>
    <w:rsid w:val="002452E0"/>
    <w:rsid w:val="00253DB4"/>
    <w:rsid w:val="00262300"/>
    <w:rsid w:val="00262B69"/>
    <w:rsid w:val="00283171"/>
    <w:rsid w:val="002918BF"/>
    <w:rsid w:val="00292EBB"/>
    <w:rsid w:val="002A4663"/>
    <w:rsid w:val="002A46CF"/>
    <w:rsid w:val="002A4B36"/>
    <w:rsid w:val="002B1B76"/>
    <w:rsid w:val="002B5AEC"/>
    <w:rsid w:val="002C7548"/>
    <w:rsid w:val="002D4AD1"/>
    <w:rsid w:val="002D5DE0"/>
    <w:rsid w:val="002E21BD"/>
    <w:rsid w:val="002E2396"/>
    <w:rsid w:val="002F307C"/>
    <w:rsid w:val="0030290A"/>
    <w:rsid w:val="0031515D"/>
    <w:rsid w:val="00321B89"/>
    <w:rsid w:val="003251EA"/>
    <w:rsid w:val="0033288F"/>
    <w:rsid w:val="00336521"/>
    <w:rsid w:val="00340628"/>
    <w:rsid w:val="003409F3"/>
    <w:rsid w:val="00346EF3"/>
    <w:rsid w:val="00364DB1"/>
    <w:rsid w:val="00366DB8"/>
    <w:rsid w:val="00370331"/>
    <w:rsid w:val="003754AE"/>
    <w:rsid w:val="0037593B"/>
    <w:rsid w:val="0037638C"/>
    <w:rsid w:val="003809F6"/>
    <w:rsid w:val="00384785"/>
    <w:rsid w:val="00394DE9"/>
    <w:rsid w:val="003A0600"/>
    <w:rsid w:val="003A1ED5"/>
    <w:rsid w:val="003A28B9"/>
    <w:rsid w:val="003A5CD9"/>
    <w:rsid w:val="003B09AD"/>
    <w:rsid w:val="003B2D5B"/>
    <w:rsid w:val="003C330C"/>
    <w:rsid w:val="003E2E39"/>
    <w:rsid w:val="003F0CF8"/>
    <w:rsid w:val="003F5B7E"/>
    <w:rsid w:val="004043E0"/>
    <w:rsid w:val="0040483D"/>
    <w:rsid w:val="00414A08"/>
    <w:rsid w:val="00421FD8"/>
    <w:rsid w:val="00422376"/>
    <w:rsid w:val="0042670C"/>
    <w:rsid w:val="00430B5F"/>
    <w:rsid w:val="0044528D"/>
    <w:rsid w:val="00447B15"/>
    <w:rsid w:val="00450F32"/>
    <w:rsid w:val="00451712"/>
    <w:rsid w:val="00454D3A"/>
    <w:rsid w:val="00471609"/>
    <w:rsid w:val="004740B0"/>
    <w:rsid w:val="00474D7A"/>
    <w:rsid w:val="004761C4"/>
    <w:rsid w:val="004843CA"/>
    <w:rsid w:val="00486CF1"/>
    <w:rsid w:val="004A5425"/>
    <w:rsid w:val="004A7AD5"/>
    <w:rsid w:val="004B14D9"/>
    <w:rsid w:val="004B2F42"/>
    <w:rsid w:val="004B371F"/>
    <w:rsid w:val="004B4913"/>
    <w:rsid w:val="004B4E96"/>
    <w:rsid w:val="004B54CA"/>
    <w:rsid w:val="004C42E1"/>
    <w:rsid w:val="004C4698"/>
    <w:rsid w:val="004D086D"/>
    <w:rsid w:val="004D29F0"/>
    <w:rsid w:val="004D5059"/>
    <w:rsid w:val="004E1C17"/>
    <w:rsid w:val="004F2DA4"/>
    <w:rsid w:val="004F5EA8"/>
    <w:rsid w:val="00512098"/>
    <w:rsid w:val="00514B65"/>
    <w:rsid w:val="00514FC3"/>
    <w:rsid w:val="0051685A"/>
    <w:rsid w:val="00521347"/>
    <w:rsid w:val="00522729"/>
    <w:rsid w:val="00523E66"/>
    <w:rsid w:val="00527F18"/>
    <w:rsid w:val="0053283D"/>
    <w:rsid w:val="00535AE4"/>
    <w:rsid w:val="00542C70"/>
    <w:rsid w:val="00542C88"/>
    <w:rsid w:val="00550245"/>
    <w:rsid w:val="00555016"/>
    <w:rsid w:val="00557B6D"/>
    <w:rsid w:val="00563A1F"/>
    <w:rsid w:val="005643F4"/>
    <w:rsid w:val="00567FF1"/>
    <w:rsid w:val="00571677"/>
    <w:rsid w:val="005756E5"/>
    <w:rsid w:val="00575E12"/>
    <w:rsid w:val="00591089"/>
    <w:rsid w:val="00591BCE"/>
    <w:rsid w:val="00591D66"/>
    <w:rsid w:val="00593917"/>
    <w:rsid w:val="00594AB8"/>
    <w:rsid w:val="00594C65"/>
    <w:rsid w:val="005A1AA3"/>
    <w:rsid w:val="005A4C6F"/>
    <w:rsid w:val="005A7FDD"/>
    <w:rsid w:val="005B1A25"/>
    <w:rsid w:val="005B566C"/>
    <w:rsid w:val="005B60FA"/>
    <w:rsid w:val="005C119E"/>
    <w:rsid w:val="005D03FD"/>
    <w:rsid w:val="005D2C11"/>
    <w:rsid w:val="005D6E76"/>
    <w:rsid w:val="005E2006"/>
    <w:rsid w:val="005E4E79"/>
    <w:rsid w:val="005F2E75"/>
    <w:rsid w:val="005F76D6"/>
    <w:rsid w:val="00614E18"/>
    <w:rsid w:val="0062044C"/>
    <w:rsid w:val="00620933"/>
    <w:rsid w:val="00633D91"/>
    <w:rsid w:val="0063699D"/>
    <w:rsid w:val="0064066A"/>
    <w:rsid w:val="00650BA7"/>
    <w:rsid w:val="0065418E"/>
    <w:rsid w:val="00655B73"/>
    <w:rsid w:val="00655C49"/>
    <w:rsid w:val="006729AC"/>
    <w:rsid w:val="00673ADF"/>
    <w:rsid w:val="00684276"/>
    <w:rsid w:val="00684ACD"/>
    <w:rsid w:val="00687B58"/>
    <w:rsid w:val="00691947"/>
    <w:rsid w:val="00693FB1"/>
    <w:rsid w:val="006968D7"/>
    <w:rsid w:val="006B055A"/>
    <w:rsid w:val="006B41A9"/>
    <w:rsid w:val="006C222E"/>
    <w:rsid w:val="006C337F"/>
    <w:rsid w:val="006C543B"/>
    <w:rsid w:val="006D394A"/>
    <w:rsid w:val="006F513A"/>
    <w:rsid w:val="00704160"/>
    <w:rsid w:val="00705B65"/>
    <w:rsid w:val="007108C3"/>
    <w:rsid w:val="00712902"/>
    <w:rsid w:val="007169E8"/>
    <w:rsid w:val="00730B96"/>
    <w:rsid w:val="007360F2"/>
    <w:rsid w:val="00737712"/>
    <w:rsid w:val="00750AA8"/>
    <w:rsid w:val="00752F2E"/>
    <w:rsid w:val="00756466"/>
    <w:rsid w:val="00760858"/>
    <w:rsid w:val="007638ED"/>
    <w:rsid w:val="007658E2"/>
    <w:rsid w:val="00767D90"/>
    <w:rsid w:val="007870EF"/>
    <w:rsid w:val="007A218A"/>
    <w:rsid w:val="007A327D"/>
    <w:rsid w:val="007B6C3E"/>
    <w:rsid w:val="007B7182"/>
    <w:rsid w:val="007C73F4"/>
    <w:rsid w:val="007C74CF"/>
    <w:rsid w:val="007D5EA0"/>
    <w:rsid w:val="007F2CBD"/>
    <w:rsid w:val="00800F20"/>
    <w:rsid w:val="00803923"/>
    <w:rsid w:val="00817CE9"/>
    <w:rsid w:val="00821247"/>
    <w:rsid w:val="00822A4F"/>
    <w:rsid w:val="00823D23"/>
    <w:rsid w:val="00825476"/>
    <w:rsid w:val="008307DE"/>
    <w:rsid w:val="008477BE"/>
    <w:rsid w:val="00847FBF"/>
    <w:rsid w:val="00852EA4"/>
    <w:rsid w:val="0086239E"/>
    <w:rsid w:val="00864A9C"/>
    <w:rsid w:val="00864BB3"/>
    <w:rsid w:val="00872362"/>
    <w:rsid w:val="008859D7"/>
    <w:rsid w:val="00887599"/>
    <w:rsid w:val="00894BC5"/>
    <w:rsid w:val="00894E60"/>
    <w:rsid w:val="00895C2E"/>
    <w:rsid w:val="008A0D65"/>
    <w:rsid w:val="008A17B2"/>
    <w:rsid w:val="008B08A6"/>
    <w:rsid w:val="008B28D1"/>
    <w:rsid w:val="008B7C0E"/>
    <w:rsid w:val="008C03AE"/>
    <w:rsid w:val="008C0448"/>
    <w:rsid w:val="008C2224"/>
    <w:rsid w:val="008C760C"/>
    <w:rsid w:val="008D49C8"/>
    <w:rsid w:val="008E1006"/>
    <w:rsid w:val="008E1C0F"/>
    <w:rsid w:val="008E22B0"/>
    <w:rsid w:val="008E659E"/>
    <w:rsid w:val="008E760D"/>
    <w:rsid w:val="008E7AAC"/>
    <w:rsid w:val="008E7C77"/>
    <w:rsid w:val="008F42D8"/>
    <w:rsid w:val="008F5CBD"/>
    <w:rsid w:val="008F6774"/>
    <w:rsid w:val="008F7406"/>
    <w:rsid w:val="0090037C"/>
    <w:rsid w:val="009010B1"/>
    <w:rsid w:val="00901B6D"/>
    <w:rsid w:val="00912C48"/>
    <w:rsid w:val="0091380A"/>
    <w:rsid w:val="009257EE"/>
    <w:rsid w:val="00933891"/>
    <w:rsid w:val="00942EDE"/>
    <w:rsid w:val="00954158"/>
    <w:rsid w:val="00955E52"/>
    <w:rsid w:val="00960212"/>
    <w:rsid w:val="00970004"/>
    <w:rsid w:val="00971AC5"/>
    <w:rsid w:val="00984C61"/>
    <w:rsid w:val="009870F5"/>
    <w:rsid w:val="00990F3D"/>
    <w:rsid w:val="00994909"/>
    <w:rsid w:val="009A1B90"/>
    <w:rsid w:val="009A78C3"/>
    <w:rsid w:val="009B0EC2"/>
    <w:rsid w:val="009B1DB3"/>
    <w:rsid w:val="009B35DC"/>
    <w:rsid w:val="009B36D5"/>
    <w:rsid w:val="009B6DF1"/>
    <w:rsid w:val="009B6E30"/>
    <w:rsid w:val="009B781B"/>
    <w:rsid w:val="009C2FBC"/>
    <w:rsid w:val="009C6679"/>
    <w:rsid w:val="009D1BF4"/>
    <w:rsid w:val="009D4B17"/>
    <w:rsid w:val="009E07B8"/>
    <w:rsid w:val="009E6D98"/>
    <w:rsid w:val="009E735A"/>
    <w:rsid w:val="009F050B"/>
    <w:rsid w:val="009F2B84"/>
    <w:rsid w:val="009F3EBE"/>
    <w:rsid w:val="009F742B"/>
    <w:rsid w:val="00A042E2"/>
    <w:rsid w:val="00A12A0F"/>
    <w:rsid w:val="00A12FF2"/>
    <w:rsid w:val="00A16B25"/>
    <w:rsid w:val="00A2335B"/>
    <w:rsid w:val="00A313C6"/>
    <w:rsid w:val="00A36759"/>
    <w:rsid w:val="00A42668"/>
    <w:rsid w:val="00A44771"/>
    <w:rsid w:val="00A50B17"/>
    <w:rsid w:val="00A51BAF"/>
    <w:rsid w:val="00A5519D"/>
    <w:rsid w:val="00A7796B"/>
    <w:rsid w:val="00A85978"/>
    <w:rsid w:val="00A94D4C"/>
    <w:rsid w:val="00A95A3B"/>
    <w:rsid w:val="00AA7CD8"/>
    <w:rsid w:val="00AB319F"/>
    <w:rsid w:val="00AB326A"/>
    <w:rsid w:val="00AB33B5"/>
    <w:rsid w:val="00AB368F"/>
    <w:rsid w:val="00AB3D82"/>
    <w:rsid w:val="00AD05AB"/>
    <w:rsid w:val="00AD174C"/>
    <w:rsid w:val="00AD7A00"/>
    <w:rsid w:val="00AE3F9F"/>
    <w:rsid w:val="00AE56A5"/>
    <w:rsid w:val="00AF6EC2"/>
    <w:rsid w:val="00B028FB"/>
    <w:rsid w:val="00B05FCF"/>
    <w:rsid w:val="00B066FA"/>
    <w:rsid w:val="00B06C39"/>
    <w:rsid w:val="00B15184"/>
    <w:rsid w:val="00B225A6"/>
    <w:rsid w:val="00B22621"/>
    <w:rsid w:val="00B24ABD"/>
    <w:rsid w:val="00B27ECA"/>
    <w:rsid w:val="00B359D1"/>
    <w:rsid w:val="00B36E19"/>
    <w:rsid w:val="00B40D2D"/>
    <w:rsid w:val="00B41AC7"/>
    <w:rsid w:val="00B4369A"/>
    <w:rsid w:val="00B46333"/>
    <w:rsid w:val="00B538E2"/>
    <w:rsid w:val="00B60B62"/>
    <w:rsid w:val="00B634DF"/>
    <w:rsid w:val="00B761D4"/>
    <w:rsid w:val="00B8147F"/>
    <w:rsid w:val="00B821E3"/>
    <w:rsid w:val="00B87AAF"/>
    <w:rsid w:val="00BA0D23"/>
    <w:rsid w:val="00BA22BC"/>
    <w:rsid w:val="00BA661D"/>
    <w:rsid w:val="00BB0EAC"/>
    <w:rsid w:val="00BB1243"/>
    <w:rsid w:val="00BB2A91"/>
    <w:rsid w:val="00BB2AA1"/>
    <w:rsid w:val="00BE0426"/>
    <w:rsid w:val="00BE0F25"/>
    <w:rsid w:val="00BE18E3"/>
    <w:rsid w:val="00BF03A7"/>
    <w:rsid w:val="00BF093E"/>
    <w:rsid w:val="00BF3F8F"/>
    <w:rsid w:val="00C03AFE"/>
    <w:rsid w:val="00C21E57"/>
    <w:rsid w:val="00C309D2"/>
    <w:rsid w:val="00C331D2"/>
    <w:rsid w:val="00C331FB"/>
    <w:rsid w:val="00C409CD"/>
    <w:rsid w:val="00C45792"/>
    <w:rsid w:val="00C47522"/>
    <w:rsid w:val="00C50E8F"/>
    <w:rsid w:val="00C5470C"/>
    <w:rsid w:val="00C548E9"/>
    <w:rsid w:val="00C62CF7"/>
    <w:rsid w:val="00C753AB"/>
    <w:rsid w:val="00C80C61"/>
    <w:rsid w:val="00C81B7D"/>
    <w:rsid w:val="00CA1314"/>
    <w:rsid w:val="00CA1E41"/>
    <w:rsid w:val="00CC0C82"/>
    <w:rsid w:val="00CC21CB"/>
    <w:rsid w:val="00CC4D66"/>
    <w:rsid w:val="00CC6FDF"/>
    <w:rsid w:val="00CD2707"/>
    <w:rsid w:val="00CD2F4B"/>
    <w:rsid w:val="00CD3606"/>
    <w:rsid w:val="00CD37CE"/>
    <w:rsid w:val="00CD3E20"/>
    <w:rsid w:val="00CD50DF"/>
    <w:rsid w:val="00CE30D1"/>
    <w:rsid w:val="00CF010A"/>
    <w:rsid w:val="00CF0F46"/>
    <w:rsid w:val="00CF1636"/>
    <w:rsid w:val="00CF1A79"/>
    <w:rsid w:val="00CF6068"/>
    <w:rsid w:val="00D00318"/>
    <w:rsid w:val="00D0049F"/>
    <w:rsid w:val="00D055BA"/>
    <w:rsid w:val="00D11E98"/>
    <w:rsid w:val="00D13F3C"/>
    <w:rsid w:val="00D1603C"/>
    <w:rsid w:val="00D16088"/>
    <w:rsid w:val="00D24666"/>
    <w:rsid w:val="00D26B2D"/>
    <w:rsid w:val="00D34485"/>
    <w:rsid w:val="00D4248C"/>
    <w:rsid w:val="00D46FDA"/>
    <w:rsid w:val="00D54EC0"/>
    <w:rsid w:val="00D56713"/>
    <w:rsid w:val="00D60B6A"/>
    <w:rsid w:val="00D6171C"/>
    <w:rsid w:val="00D62938"/>
    <w:rsid w:val="00D65AD1"/>
    <w:rsid w:val="00D65AEC"/>
    <w:rsid w:val="00D77883"/>
    <w:rsid w:val="00D861F2"/>
    <w:rsid w:val="00D87A77"/>
    <w:rsid w:val="00D93C32"/>
    <w:rsid w:val="00DA34F1"/>
    <w:rsid w:val="00DB35A9"/>
    <w:rsid w:val="00DC2455"/>
    <w:rsid w:val="00DC2480"/>
    <w:rsid w:val="00DC4D20"/>
    <w:rsid w:val="00DD1406"/>
    <w:rsid w:val="00DD1D18"/>
    <w:rsid w:val="00DD4312"/>
    <w:rsid w:val="00DD7DD0"/>
    <w:rsid w:val="00DE46B9"/>
    <w:rsid w:val="00DE4B22"/>
    <w:rsid w:val="00DE4BE1"/>
    <w:rsid w:val="00DE60E0"/>
    <w:rsid w:val="00DF2D17"/>
    <w:rsid w:val="00DF59CD"/>
    <w:rsid w:val="00E17A36"/>
    <w:rsid w:val="00E30554"/>
    <w:rsid w:val="00E402D4"/>
    <w:rsid w:val="00E406BB"/>
    <w:rsid w:val="00E45267"/>
    <w:rsid w:val="00E5209B"/>
    <w:rsid w:val="00E52EAA"/>
    <w:rsid w:val="00E71956"/>
    <w:rsid w:val="00E72FBC"/>
    <w:rsid w:val="00E73A56"/>
    <w:rsid w:val="00E80ED8"/>
    <w:rsid w:val="00E83FCD"/>
    <w:rsid w:val="00E8540D"/>
    <w:rsid w:val="00E85A25"/>
    <w:rsid w:val="00E90394"/>
    <w:rsid w:val="00E90D70"/>
    <w:rsid w:val="00E941DE"/>
    <w:rsid w:val="00E94A97"/>
    <w:rsid w:val="00E97173"/>
    <w:rsid w:val="00EA14A6"/>
    <w:rsid w:val="00EB106A"/>
    <w:rsid w:val="00EB1869"/>
    <w:rsid w:val="00EB7D9D"/>
    <w:rsid w:val="00EC1C1D"/>
    <w:rsid w:val="00EC5C6B"/>
    <w:rsid w:val="00EC7DAF"/>
    <w:rsid w:val="00ED0949"/>
    <w:rsid w:val="00F078D2"/>
    <w:rsid w:val="00F17ED2"/>
    <w:rsid w:val="00F27216"/>
    <w:rsid w:val="00F30D64"/>
    <w:rsid w:val="00F4033E"/>
    <w:rsid w:val="00F4680C"/>
    <w:rsid w:val="00F50F34"/>
    <w:rsid w:val="00F55FDE"/>
    <w:rsid w:val="00F56D46"/>
    <w:rsid w:val="00F61858"/>
    <w:rsid w:val="00F644AF"/>
    <w:rsid w:val="00F72EDB"/>
    <w:rsid w:val="00F7475F"/>
    <w:rsid w:val="00F76D8B"/>
    <w:rsid w:val="00F77E04"/>
    <w:rsid w:val="00F86C51"/>
    <w:rsid w:val="00F942E9"/>
    <w:rsid w:val="00F95C14"/>
    <w:rsid w:val="00F96923"/>
    <w:rsid w:val="00F97E42"/>
    <w:rsid w:val="00FA3C3B"/>
    <w:rsid w:val="00FA5C82"/>
    <w:rsid w:val="00FB4E21"/>
    <w:rsid w:val="00FB5900"/>
    <w:rsid w:val="00FB72AB"/>
    <w:rsid w:val="00FD06F9"/>
    <w:rsid w:val="00FD0D43"/>
    <w:rsid w:val="00FD50C1"/>
    <w:rsid w:val="00FD61C7"/>
    <w:rsid w:val="00FE03FF"/>
    <w:rsid w:val="00FE366E"/>
    <w:rsid w:val="00FE6645"/>
    <w:rsid w:val="00FF186A"/>
    <w:rsid w:val="00FF1C58"/>
    <w:rsid w:val="00FF4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953BFC"/>
  <w15:chartTrackingRefBased/>
  <w15:docId w15:val="{A1F6DFEC-66DF-46F6-8D0B-FDD03F19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B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B7D"/>
    <w:pPr>
      <w:tabs>
        <w:tab w:val="center" w:pos="4252"/>
        <w:tab w:val="right" w:pos="8504"/>
      </w:tabs>
      <w:snapToGrid w:val="0"/>
    </w:pPr>
  </w:style>
  <w:style w:type="character" w:customStyle="1" w:styleId="a4">
    <w:name w:val="ヘッダー (文字)"/>
    <w:basedOn w:val="a0"/>
    <w:link w:val="a3"/>
    <w:uiPriority w:val="99"/>
    <w:rsid w:val="00C81B7D"/>
  </w:style>
  <w:style w:type="paragraph" w:styleId="a5">
    <w:name w:val="footer"/>
    <w:basedOn w:val="a"/>
    <w:link w:val="a6"/>
    <w:uiPriority w:val="99"/>
    <w:unhideWhenUsed/>
    <w:rsid w:val="00C81B7D"/>
    <w:pPr>
      <w:tabs>
        <w:tab w:val="center" w:pos="4252"/>
        <w:tab w:val="right" w:pos="8504"/>
      </w:tabs>
      <w:snapToGrid w:val="0"/>
    </w:pPr>
  </w:style>
  <w:style w:type="character" w:customStyle="1" w:styleId="a6">
    <w:name w:val="フッター (文字)"/>
    <w:basedOn w:val="a0"/>
    <w:link w:val="a5"/>
    <w:uiPriority w:val="99"/>
    <w:rsid w:val="00C81B7D"/>
  </w:style>
  <w:style w:type="paragraph" w:styleId="Web">
    <w:name w:val="Normal (Web)"/>
    <w:basedOn w:val="a"/>
    <w:uiPriority w:val="99"/>
    <w:semiHidden/>
    <w:unhideWhenUsed/>
    <w:rsid w:val="006968D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CD27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8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6A1E230B0AC4A4296CFEA4B47BE446F" ma:contentTypeVersion="2" ma:contentTypeDescription="新しいドキュメントを作成します。" ma:contentTypeScope="" ma:versionID="83e8711953478315d18fca7d8311b82c">
  <xsd:schema xmlns:xsd="http://www.w3.org/2001/XMLSchema" xmlns:xs="http://www.w3.org/2001/XMLSchema" xmlns:p="http://schemas.microsoft.com/office/2006/metadata/properties" xmlns:ns3="687f47ec-4537-4b98-bd6d-38bc0bcf4c6b" targetNamespace="http://schemas.microsoft.com/office/2006/metadata/properties" ma:root="true" ma:fieldsID="3c51246f6674a045d0ef78f54063d34c" ns3:_="">
    <xsd:import namespace="687f47ec-4537-4b98-bd6d-38bc0bcf4c6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f47ec-4537-4b98-bd6d-38bc0bcf4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6378C-295D-4A8B-92D4-4FA8436B0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f47ec-4537-4b98-bd6d-38bc0bcf4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25DA7E-8A1A-4EFD-901F-D2F00484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0E1294-E8FB-4635-9330-51DC7AC2E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松本比出美</dc:creator>
  <cp:keywords/>
  <dc:description/>
  <cp:lastModifiedBy>P-04</cp:lastModifiedBy>
  <cp:revision>21</cp:revision>
  <cp:lastPrinted>2026-08-05T07:54:00Z</cp:lastPrinted>
  <dcterms:created xsi:type="dcterms:W3CDTF">2026-04-09T06:48:00Z</dcterms:created>
  <dcterms:modified xsi:type="dcterms:W3CDTF">2026-08-05T08:31:00Z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0x010100F6A1E230B0AC4A4296CFEA4B47BE446F</vt:lpwstr>
  </property>
</Properties>
</file>